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3B9" w14:textId="4B3F3FAE" w:rsidR="00A23C0E" w:rsidRPr="002B1AD8" w:rsidRDefault="000B0606" w:rsidP="002B1AD8">
      <w:pPr>
        <w:suppressAutoHyphens/>
        <w:spacing w:after="360"/>
        <w:ind w:right="45"/>
        <w:jc w:val="right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noProof/>
          <w:color w:val="000000"/>
          <w:sz w:val="28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AC329" wp14:editId="4DAAD1F8">
                <wp:simplePos x="0" y="0"/>
                <wp:positionH relativeFrom="column">
                  <wp:posOffset>-65230</wp:posOffset>
                </wp:positionH>
                <wp:positionV relativeFrom="paragraph">
                  <wp:posOffset>-129600</wp:posOffset>
                </wp:positionV>
                <wp:extent cx="1202400" cy="856800"/>
                <wp:effectExtent l="0" t="0" r="17145" b="1968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400" cy="85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8B13A" w14:textId="77777777" w:rsidR="000B0606" w:rsidRDefault="000B0606" w:rsidP="000B0606">
                            <w:pPr>
                              <w:jc w:val="center"/>
                            </w:pPr>
                          </w:p>
                          <w:p w14:paraId="08940685" w14:textId="77777777" w:rsidR="000B0606" w:rsidRDefault="000B0606" w:rsidP="000B0606">
                            <w:pPr>
                              <w:jc w:val="center"/>
                            </w:pPr>
                            <w:r>
                              <w:t>Marca da bollo da 16,00 €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AC32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5.15pt;margin-top:-10.2pt;width:94.7pt;height:6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" fillcolor="window" strokeweight=".5pt">
                <v:textbox>
                  <w:txbxContent>
                    <w:p w14:paraId="7F58B13A" w14:textId="77777777" w:rsidR="000B0606" w:rsidRDefault="000B0606" w:rsidP="000B0606">
                      <w:pPr>
                        <w:jc w:val="center"/>
                      </w:pPr>
                    </w:p>
                    <w:p w14:paraId="08940685" w14:textId="77777777" w:rsidR="000B0606" w:rsidRDefault="000B0606" w:rsidP="000B0606">
                      <w:pPr>
                        <w:jc w:val="center"/>
                      </w:pPr>
                      <w:r>
                        <w:t>Marca da bollo da 16,00 €</w:t>
                      </w:r>
                    </w:p>
                  </w:txbxContent>
                </v:textbox>
              </v:shape>
            </w:pict>
          </mc:Fallback>
        </mc:AlternateContent>
      </w:r>
      <w:r w:rsidR="002B1AD8" w:rsidRPr="002B1AD8">
        <w:rPr>
          <w:b/>
          <w:bCs/>
          <w:color w:val="000000"/>
          <w:sz w:val="28"/>
          <w:szCs w:val="28"/>
          <w:lang w:eastAsia="ar-SA"/>
        </w:rPr>
        <w:t xml:space="preserve">ALLEGATO </w:t>
      </w:r>
      <w:r>
        <w:rPr>
          <w:b/>
          <w:bCs/>
          <w:color w:val="000000"/>
          <w:sz w:val="28"/>
          <w:szCs w:val="28"/>
          <w:lang w:eastAsia="ar-SA"/>
        </w:rPr>
        <w:t>C</w:t>
      </w:r>
    </w:p>
    <w:p w14:paraId="2C350DD4" w14:textId="268EF77E" w:rsidR="000C7FB4" w:rsidRPr="000C7FB4" w:rsidRDefault="000B0606" w:rsidP="000C7FB4">
      <w:pPr>
        <w:spacing w:before="360" w:after="360" w:line="276" w:lineRule="auto"/>
        <w:ind w:left="6"/>
        <w:jc w:val="center"/>
        <w:rPr>
          <w:rFonts w:eastAsia="Arial"/>
          <w:b/>
          <w:sz w:val="28"/>
          <w:szCs w:val="22"/>
        </w:rPr>
      </w:pPr>
      <w:r>
        <w:rPr>
          <w:rFonts w:eastAsia="Arial"/>
          <w:b/>
          <w:sz w:val="28"/>
          <w:szCs w:val="22"/>
        </w:rPr>
        <w:t>OFFERTA ECONOMICA</w:t>
      </w:r>
    </w:p>
    <w:p w14:paraId="55EE33BD" w14:textId="77777777" w:rsidR="002B1AD8" w:rsidRPr="00F62A3A" w:rsidRDefault="002B1AD8" w:rsidP="002B1AD8">
      <w:pPr>
        <w:pStyle w:val="Titolo1"/>
        <w:spacing w:after="360"/>
        <w:jc w:val="both"/>
        <w:rPr>
          <w:bCs/>
          <w:lang w:eastAsia="ar-SA"/>
        </w:rPr>
      </w:pPr>
      <w:r w:rsidRPr="00F62A3A">
        <w:rPr>
          <w:bCs/>
          <w:lang w:eastAsia="ar-SA"/>
        </w:rPr>
        <w:t>BANDO DI GARA MEDIANTE ASTA PUBBLICA PER L’ASSEGNAZIONE IN LOCAZIONE IMMOBILI COMMERCIALI AVENTI DESTINAZIONE D’USO COMMERCIALE, SERVIZI O TERZIARIO, UBICATI NEL COMUNE DI TRATALIAS IN VIA ALDO MORO DENOMINATI “BOX COMMERCIALI”</w:t>
      </w:r>
    </w:p>
    <w:p w14:paraId="68149499" w14:textId="77777777" w:rsidR="000B0606" w:rsidRPr="00BD36BD" w:rsidRDefault="000B0606" w:rsidP="000B0606">
      <w:pPr>
        <w:spacing w:line="360" w:lineRule="auto"/>
        <w:jc w:val="both"/>
        <w:rPr>
          <w:rFonts w:eastAsia="Arial"/>
          <w:szCs w:val="24"/>
        </w:rPr>
      </w:pPr>
      <w:r w:rsidRPr="00BD36BD">
        <w:rPr>
          <w:rFonts w:eastAsia="Arial"/>
          <w:szCs w:val="24"/>
        </w:rPr>
        <w:t>Il/la sottoscritto/a…………………………………………………...…………………………</w:t>
      </w:r>
      <w:proofErr w:type="gramStart"/>
      <w:r w:rsidRPr="00BD36BD">
        <w:rPr>
          <w:rFonts w:eastAsia="Arial"/>
          <w:szCs w:val="24"/>
        </w:rPr>
        <w:t>…….</w:t>
      </w:r>
      <w:proofErr w:type="gramEnd"/>
      <w:r w:rsidRPr="00BD36BD">
        <w:rPr>
          <w:rFonts w:eastAsia="Arial"/>
          <w:szCs w:val="24"/>
        </w:rPr>
        <w:t>.</w:t>
      </w:r>
    </w:p>
    <w:p w14:paraId="789590F6" w14:textId="77777777" w:rsidR="000B0606" w:rsidRPr="00BD36BD" w:rsidRDefault="000B0606" w:rsidP="000B0606">
      <w:pPr>
        <w:spacing w:line="360" w:lineRule="auto"/>
        <w:jc w:val="both"/>
        <w:rPr>
          <w:rFonts w:eastAsia="Arial"/>
          <w:szCs w:val="24"/>
        </w:rPr>
      </w:pPr>
      <w:r w:rsidRPr="00BD36BD">
        <w:rPr>
          <w:rFonts w:eastAsia="Arial"/>
          <w:szCs w:val="24"/>
        </w:rPr>
        <w:t xml:space="preserve">Nato/a </w:t>
      </w:r>
      <w:proofErr w:type="spellStart"/>
      <w:r w:rsidRPr="00BD36BD">
        <w:rPr>
          <w:rFonts w:eastAsia="Arial"/>
          <w:szCs w:val="24"/>
        </w:rPr>
        <w:t>a</w:t>
      </w:r>
      <w:proofErr w:type="spellEnd"/>
      <w:r w:rsidRPr="00BD36BD">
        <w:rPr>
          <w:rFonts w:eastAsia="Arial"/>
          <w:szCs w:val="24"/>
        </w:rPr>
        <w:t xml:space="preserve"> ………………………………………………… il………………………………</w:t>
      </w:r>
    </w:p>
    <w:p w14:paraId="1CE73657" w14:textId="77777777" w:rsidR="000B0606" w:rsidRPr="00BD36BD" w:rsidRDefault="000B0606" w:rsidP="000B0606">
      <w:pPr>
        <w:spacing w:line="360" w:lineRule="auto"/>
        <w:jc w:val="both"/>
        <w:rPr>
          <w:rFonts w:eastAsia="Arial"/>
          <w:szCs w:val="24"/>
        </w:rPr>
      </w:pPr>
      <w:r w:rsidRPr="00BD36BD">
        <w:rPr>
          <w:rFonts w:eastAsia="Arial"/>
          <w:szCs w:val="24"/>
        </w:rPr>
        <w:t>Residente in ……………………………………………………………</w:t>
      </w:r>
      <w:proofErr w:type="gramStart"/>
      <w:r w:rsidRPr="00BD36BD">
        <w:rPr>
          <w:rFonts w:eastAsia="Arial"/>
          <w:szCs w:val="24"/>
        </w:rPr>
        <w:t>…….</w:t>
      </w:r>
      <w:proofErr w:type="gramEnd"/>
      <w:r w:rsidRPr="00BD36BD">
        <w:rPr>
          <w:rFonts w:eastAsia="Arial"/>
          <w:szCs w:val="24"/>
        </w:rPr>
        <w:t xml:space="preserve">. </w:t>
      </w:r>
      <w:proofErr w:type="spellStart"/>
      <w:r w:rsidRPr="00BD36BD">
        <w:rPr>
          <w:rFonts w:eastAsia="Arial"/>
          <w:szCs w:val="24"/>
        </w:rPr>
        <w:t>Prov</w:t>
      </w:r>
      <w:proofErr w:type="spellEnd"/>
      <w:r w:rsidRPr="00BD36BD">
        <w:rPr>
          <w:rFonts w:eastAsia="Arial"/>
          <w:szCs w:val="24"/>
        </w:rPr>
        <w:t>…………</w:t>
      </w:r>
    </w:p>
    <w:p w14:paraId="6D1C5C94" w14:textId="77777777" w:rsidR="000B0606" w:rsidRPr="00BD36BD" w:rsidRDefault="000B0606" w:rsidP="000B0606">
      <w:pPr>
        <w:spacing w:line="360" w:lineRule="auto"/>
        <w:jc w:val="both"/>
        <w:rPr>
          <w:rFonts w:eastAsia="Arial"/>
          <w:szCs w:val="24"/>
        </w:rPr>
      </w:pPr>
      <w:bookmarkStart w:id="0" w:name="_Hlk78991165"/>
      <w:r w:rsidRPr="00BD36BD">
        <w:rPr>
          <w:rFonts w:eastAsia="Arial"/>
          <w:szCs w:val="24"/>
        </w:rPr>
        <w:t>Codice fiscale......................................</w:t>
      </w:r>
      <w:bookmarkEnd w:id="0"/>
      <w:r w:rsidRPr="00BD36BD">
        <w:rPr>
          <w:rFonts w:eastAsia="Arial"/>
          <w:szCs w:val="24"/>
        </w:rPr>
        <w:t>/partita</w:t>
      </w:r>
      <w:r>
        <w:rPr>
          <w:rFonts w:eastAsia="Arial"/>
          <w:szCs w:val="24"/>
        </w:rPr>
        <w:t xml:space="preserve"> </w:t>
      </w:r>
      <w:r w:rsidRPr="00BD36BD">
        <w:rPr>
          <w:rFonts w:eastAsia="Arial"/>
          <w:szCs w:val="24"/>
        </w:rPr>
        <w:t>IVA………………………………………….</w:t>
      </w:r>
    </w:p>
    <w:p w14:paraId="741883B6" w14:textId="77777777" w:rsidR="000B0606" w:rsidRDefault="000B0606" w:rsidP="000B0606">
      <w:pPr>
        <w:numPr>
          <w:ilvl w:val="0"/>
          <w:numId w:val="6"/>
        </w:numPr>
        <w:spacing w:line="360" w:lineRule="auto"/>
        <w:jc w:val="both"/>
        <w:rPr>
          <w:rFonts w:eastAsia="Arial"/>
          <w:szCs w:val="24"/>
        </w:rPr>
      </w:pPr>
      <w:r w:rsidRPr="00BD36BD">
        <w:rPr>
          <w:rFonts w:eastAsia="Arial"/>
          <w:szCs w:val="24"/>
        </w:rPr>
        <w:t>In qualità di persona fisica e in proprio nome, per conto e nell’interesse proprio</w:t>
      </w:r>
      <w:r>
        <w:rPr>
          <w:rFonts w:eastAsia="Arial"/>
          <w:szCs w:val="24"/>
        </w:rPr>
        <w:t xml:space="preserve"> intenzionato ad aprire un’attività commerciale, di servizi o terziario nell’immobile oggetto di richiesta</w:t>
      </w:r>
      <w:r w:rsidRPr="00BD36BD">
        <w:rPr>
          <w:rFonts w:eastAsia="Arial"/>
          <w:szCs w:val="24"/>
        </w:rPr>
        <w:t>;</w:t>
      </w:r>
    </w:p>
    <w:p w14:paraId="6B81D753" w14:textId="77777777" w:rsidR="000B0606" w:rsidRPr="00BD36BD" w:rsidRDefault="000B0606" w:rsidP="000B0606">
      <w:pPr>
        <w:numPr>
          <w:ilvl w:val="0"/>
          <w:numId w:val="6"/>
        </w:numPr>
        <w:spacing w:line="360" w:lineRule="auto"/>
        <w:jc w:val="both"/>
        <w:rPr>
          <w:rFonts w:eastAsia="Arial"/>
          <w:szCs w:val="24"/>
        </w:rPr>
      </w:pPr>
      <w:r w:rsidRPr="00BD36BD">
        <w:rPr>
          <w:rFonts w:eastAsia="Arial"/>
          <w:szCs w:val="24"/>
        </w:rPr>
        <w:t>In</w:t>
      </w:r>
      <w:r w:rsidRPr="00BD36BD">
        <w:rPr>
          <w:szCs w:val="24"/>
        </w:rPr>
        <w:t xml:space="preserve"> </w:t>
      </w:r>
      <w:r w:rsidRPr="00BD36BD">
        <w:rPr>
          <w:rFonts w:eastAsia="Arial"/>
          <w:szCs w:val="24"/>
        </w:rPr>
        <w:t>qualità</w:t>
      </w:r>
      <w:r w:rsidRPr="00BD36BD">
        <w:rPr>
          <w:szCs w:val="24"/>
        </w:rPr>
        <w:t xml:space="preserve"> </w:t>
      </w:r>
      <w:r w:rsidRPr="00BD36BD">
        <w:rPr>
          <w:rFonts w:eastAsia="Arial"/>
          <w:szCs w:val="24"/>
        </w:rPr>
        <w:t>di</w:t>
      </w:r>
      <w:r w:rsidRPr="00BD36BD">
        <w:rPr>
          <w:szCs w:val="24"/>
        </w:rPr>
        <w:t xml:space="preserve"> </w:t>
      </w:r>
      <w:r w:rsidRPr="00BD36BD">
        <w:rPr>
          <w:rFonts w:eastAsia="Arial"/>
          <w:szCs w:val="24"/>
        </w:rPr>
        <w:t>rappresentante</w:t>
      </w:r>
      <w:r w:rsidRPr="00BD36BD">
        <w:rPr>
          <w:szCs w:val="24"/>
        </w:rPr>
        <w:t xml:space="preserve"> </w:t>
      </w:r>
      <w:r w:rsidRPr="00BD36BD">
        <w:rPr>
          <w:rFonts w:eastAsia="Arial"/>
          <w:szCs w:val="24"/>
        </w:rPr>
        <w:t>legale</w:t>
      </w:r>
      <w:r w:rsidRPr="00BD36BD">
        <w:rPr>
          <w:szCs w:val="24"/>
        </w:rPr>
        <w:t xml:space="preserve"> </w:t>
      </w:r>
      <w:r w:rsidRPr="00BD36BD">
        <w:rPr>
          <w:rFonts w:eastAsia="Arial"/>
          <w:szCs w:val="24"/>
        </w:rPr>
        <w:t>della</w:t>
      </w:r>
      <w:r w:rsidRPr="00BD36BD">
        <w:rPr>
          <w:szCs w:val="24"/>
        </w:rPr>
        <w:t xml:space="preserve"> </w:t>
      </w:r>
      <w:r w:rsidRPr="00BD36BD">
        <w:rPr>
          <w:rFonts w:eastAsia="Arial"/>
          <w:szCs w:val="24"/>
        </w:rPr>
        <w:t>società/impresa……………………………con sede legale in …………………………………………….</w:t>
      </w:r>
    </w:p>
    <w:p w14:paraId="6F2E6EE1" w14:textId="77777777" w:rsidR="000B0606" w:rsidRPr="00BD36BD" w:rsidRDefault="000B0606" w:rsidP="000B0606">
      <w:pPr>
        <w:spacing w:line="360" w:lineRule="auto"/>
        <w:ind w:right="60"/>
        <w:jc w:val="center"/>
        <w:rPr>
          <w:rFonts w:eastAsia="Arial"/>
          <w:b/>
          <w:szCs w:val="24"/>
        </w:rPr>
      </w:pPr>
      <w:r w:rsidRPr="00BD36BD">
        <w:rPr>
          <w:rFonts w:eastAsia="Arial"/>
          <w:b/>
          <w:szCs w:val="24"/>
        </w:rPr>
        <w:t>OFFRE</w:t>
      </w:r>
    </w:p>
    <w:p w14:paraId="6360A4F3" w14:textId="77777777" w:rsidR="000B0606" w:rsidRPr="00BD36BD" w:rsidRDefault="000B0606" w:rsidP="000B0606">
      <w:pPr>
        <w:spacing w:line="360" w:lineRule="auto"/>
        <w:jc w:val="both"/>
        <w:rPr>
          <w:rFonts w:eastAsia="Arial"/>
          <w:szCs w:val="24"/>
        </w:rPr>
      </w:pPr>
      <w:r w:rsidRPr="00BD36BD">
        <w:rPr>
          <w:rFonts w:eastAsia="Arial"/>
          <w:szCs w:val="24"/>
        </w:rPr>
        <w:t xml:space="preserve">per la locazione dell’immobile di via </w:t>
      </w:r>
      <w:r>
        <w:rPr>
          <w:rFonts w:eastAsia="Arial"/>
          <w:szCs w:val="24"/>
        </w:rPr>
        <w:t>Aldo Moro BOX</w:t>
      </w:r>
      <w:r w:rsidRPr="00BD36BD">
        <w:rPr>
          <w:rFonts w:eastAsia="Arial"/>
          <w:szCs w:val="24"/>
        </w:rPr>
        <w:t xml:space="preserve"> N</w:t>
      </w:r>
      <w:r>
        <w:rPr>
          <w:rFonts w:eastAsia="Arial"/>
          <w:szCs w:val="24"/>
        </w:rPr>
        <w:t>°</w:t>
      </w:r>
      <w:r w:rsidRPr="00BD36BD">
        <w:rPr>
          <w:rFonts w:eastAsia="Arial"/>
          <w:szCs w:val="24"/>
        </w:rPr>
        <w:t xml:space="preserve"> ……………</w:t>
      </w:r>
    </w:p>
    <w:p w14:paraId="0DA4D7D2" w14:textId="77777777" w:rsidR="000B0606" w:rsidRPr="00BD36BD" w:rsidRDefault="000B0606" w:rsidP="000B0606">
      <w:pPr>
        <w:spacing w:line="360" w:lineRule="auto"/>
        <w:jc w:val="both"/>
        <w:rPr>
          <w:rFonts w:eastAsia="Arial"/>
          <w:szCs w:val="24"/>
        </w:rPr>
      </w:pPr>
      <w:r w:rsidRPr="00BD36BD">
        <w:rPr>
          <w:rFonts w:eastAsia="Arial"/>
          <w:szCs w:val="24"/>
        </w:rPr>
        <w:t>(in cifre) Euro …………………………………………………………………………………</w:t>
      </w:r>
    </w:p>
    <w:p w14:paraId="07F84917" w14:textId="77777777" w:rsidR="000B0606" w:rsidRDefault="000B0606" w:rsidP="000B0606">
      <w:pPr>
        <w:spacing w:line="360" w:lineRule="auto"/>
        <w:jc w:val="both"/>
        <w:rPr>
          <w:rFonts w:eastAsia="Arial"/>
          <w:szCs w:val="24"/>
        </w:rPr>
      </w:pPr>
      <w:r w:rsidRPr="00BD36BD">
        <w:rPr>
          <w:rFonts w:eastAsia="Arial"/>
          <w:szCs w:val="24"/>
        </w:rPr>
        <w:t>(in lettere) Euro ……………………………………………………………………………………….</w:t>
      </w:r>
    </w:p>
    <w:p w14:paraId="5B18BADD" w14:textId="77777777" w:rsidR="000B0606" w:rsidRPr="00BD36BD" w:rsidRDefault="000B0606" w:rsidP="000B0606">
      <w:pPr>
        <w:spacing w:line="360" w:lineRule="auto"/>
        <w:jc w:val="both"/>
        <w:rPr>
          <w:rFonts w:eastAsia="Arial"/>
          <w:szCs w:val="24"/>
        </w:rPr>
      </w:pPr>
      <w:r w:rsidRPr="00BD36BD">
        <w:rPr>
          <w:rFonts w:eastAsia="Arial"/>
          <w:szCs w:val="24"/>
        </w:rPr>
        <w:t>assoggettandosi a tutte le condizioni fissate dal bando medesimo.</w:t>
      </w:r>
    </w:p>
    <w:p w14:paraId="5EC5A360" w14:textId="77777777" w:rsidR="000B0606" w:rsidRPr="00F62AF4" w:rsidRDefault="000B0606" w:rsidP="000B0606">
      <w:pPr>
        <w:spacing w:line="360" w:lineRule="auto"/>
        <w:jc w:val="both"/>
        <w:rPr>
          <w:rFonts w:eastAsia="Arial"/>
          <w:szCs w:val="24"/>
        </w:rPr>
      </w:pPr>
      <w:r w:rsidRPr="00F62AF4">
        <w:rPr>
          <w:rFonts w:eastAsia="Arial"/>
          <w:szCs w:val="24"/>
        </w:rPr>
        <w:t>In caso di discordanza tra il prezzo indicato in cifre e quello indicato in lettere, sarà ritenuto valido quello più favorevole all’Amministrazione Comunale.</w:t>
      </w:r>
    </w:p>
    <w:p w14:paraId="5F1973B6" w14:textId="77777777" w:rsidR="000B0606" w:rsidRPr="00DA4A7F" w:rsidRDefault="000B0606" w:rsidP="000B0606">
      <w:pPr>
        <w:spacing w:line="360" w:lineRule="auto"/>
        <w:jc w:val="both"/>
        <w:rPr>
          <w:b/>
          <w:szCs w:val="24"/>
        </w:rPr>
      </w:pPr>
      <w:bookmarkStart w:id="1" w:name="_Hlk78991311"/>
      <w:r w:rsidRPr="00DA4A7F">
        <w:rPr>
          <w:b/>
          <w:szCs w:val="24"/>
        </w:rPr>
        <w:t>Allega alla presente documento di identità in corso di validità</w:t>
      </w:r>
    </w:p>
    <w:bookmarkEnd w:id="1"/>
    <w:p w14:paraId="691C3B4C" w14:textId="3B7142AC" w:rsidR="000B0606" w:rsidRPr="00800122" w:rsidRDefault="000B0606" w:rsidP="000B0606">
      <w:pPr>
        <w:tabs>
          <w:tab w:val="left" w:pos="5670"/>
        </w:tabs>
        <w:spacing w:line="276" w:lineRule="auto"/>
        <w:ind w:left="5"/>
        <w:jc w:val="center"/>
        <w:rPr>
          <w:rFonts w:eastAsia="Arial"/>
          <w:szCs w:val="24"/>
        </w:rPr>
      </w:pPr>
      <w:r w:rsidRPr="00800122">
        <w:rPr>
          <w:rFonts w:eastAsia="Arial"/>
          <w:szCs w:val="24"/>
        </w:rPr>
        <w:t>Luogo, Data</w:t>
      </w:r>
      <w:r w:rsidRPr="00800122">
        <w:rPr>
          <w:rFonts w:eastAsia="Arial"/>
          <w:szCs w:val="24"/>
        </w:rPr>
        <w:tab/>
      </w:r>
      <w:r w:rsidRPr="00800122">
        <w:rPr>
          <w:rFonts w:eastAsia="Arial"/>
          <w:szCs w:val="24"/>
        </w:rPr>
        <w:tab/>
        <w:t>firma e timbro</w:t>
      </w:r>
    </w:p>
    <w:p w14:paraId="73A47C0E" w14:textId="77777777" w:rsidR="000B0606" w:rsidRPr="00800122" w:rsidRDefault="000B0606" w:rsidP="000B0606">
      <w:pPr>
        <w:spacing w:line="276" w:lineRule="auto"/>
        <w:jc w:val="center"/>
        <w:rPr>
          <w:szCs w:val="24"/>
        </w:rPr>
      </w:pPr>
      <w:r w:rsidRPr="00800122">
        <w:rPr>
          <w:rFonts w:eastAsia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FEF1DD" wp14:editId="479185B9">
                <wp:simplePos x="0" y="0"/>
                <wp:positionH relativeFrom="column">
                  <wp:posOffset>-67945</wp:posOffset>
                </wp:positionH>
                <wp:positionV relativeFrom="paragraph">
                  <wp:posOffset>180340</wp:posOffset>
                </wp:positionV>
                <wp:extent cx="1948180" cy="0"/>
                <wp:effectExtent l="13970" t="6350" r="9525" b="1270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40D63" id="Connettore diritto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2pt" to="148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" strokeweight=".6pt"/>
            </w:pict>
          </mc:Fallback>
        </mc:AlternateContent>
      </w:r>
      <w:r w:rsidRPr="00800122">
        <w:rPr>
          <w:rFonts w:eastAsia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3ED43" wp14:editId="5B72021F">
                <wp:simplePos x="0" y="0"/>
                <wp:positionH relativeFrom="column">
                  <wp:posOffset>3239770</wp:posOffset>
                </wp:positionH>
                <wp:positionV relativeFrom="paragraph">
                  <wp:posOffset>180340</wp:posOffset>
                </wp:positionV>
                <wp:extent cx="2538730" cy="0"/>
                <wp:effectExtent l="6985" t="6350" r="6985" b="1270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7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F036C" id="Connettore diritto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14.2pt" to="4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" strokeweight=".6pt"/>
            </w:pict>
          </mc:Fallback>
        </mc:AlternateContent>
      </w:r>
    </w:p>
    <w:p w14:paraId="32912408" w14:textId="3A339330" w:rsidR="00147F6A" w:rsidRPr="000C7FB4" w:rsidRDefault="000B0606" w:rsidP="000B0606">
      <w:pPr>
        <w:tabs>
          <w:tab w:val="left" w:pos="5180"/>
        </w:tabs>
        <w:spacing w:line="276" w:lineRule="auto"/>
        <w:ind w:left="5"/>
        <w:rPr>
          <w:szCs w:val="24"/>
        </w:rPr>
      </w:pPr>
      <w:r w:rsidRPr="00800122">
        <w:rPr>
          <w:rFonts w:eastAsia="Arial"/>
          <w:szCs w:val="24"/>
        </w:rPr>
        <w:tab/>
      </w:r>
      <w:r w:rsidRPr="00800122">
        <w:rPr>
          <w:rFonts w:eastAsia="Arial"/>
          <w:szCs w:val="24"/>
        </w:rPr>
        <w:tab/>
        <w:t>timbro (solo per le imprese)</w:t>
      </w:r>
    </w:p>
    <w:sectPr w:rsidR="00147F6A" w:rsidRPr="000C7FB4" w:rsidSect="00262345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pgSz w:w="12240" w:h="15840"/>
      <w:pgMar w:top="99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DA2F" w14:textId="77777777" w:rsidR="003F54B6" w:rsidRDefault="003F54B6" w:rsidP="00A657C5">
      <w:r>
        <w:separator/>
      </w:r>
    </w:p>
  </w:endnote>
  <w:endnote w:type="continuationSeparator" w:id="0">
    <w:p w14:paraId="637C6A73" w14:textId="77777777" w:rsidR="003F54B6" w:rsidRDefault="003F54B6" w:rsidP="00A6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17705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200965685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1639796923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202824198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6449829" w14:textId="77777777" w:rsidR="00C17F34" w:rsidRPr="00514631" w:rsidRDefault="00C17F34" w:rsidP="00C17F34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0"/>
                      </w:tabs>
                      <w:suppressAutoHyphens/>
                      <w:jc w:val="center"/>
                      <w:outlineLvl w:val="1"/>
                      <w:rPr>
                        <w:b/>
                        <w:szCs w:val="24"/>
                        <w:lang w:eastAsia="ar-SA"/>
                      </w:rPr>
                    </w:pPr>
                    <w:r w:rsidRPr="00514631">
                      <w:rPr>
                        <w:b/>
                        <w:szCs w:val="24"/>
                        <w:lang w:eastAsia="ar-SA"/>
                      </w:rPr>
                      <w:t>_____________________________________________________________________</w:t>
                    </w:r>
                    <w:r>
                      <w:rPr>
                        <w:b/>
                        <w:szCs w:val="24"/>
                        <w:lang w:eastAsia="ar-SA"/>
                      </w:rPr>
                      <w:t>___________</w:t>
                    </w:r>
                  </w:p>
                  <w:p w14:paraId="108E21D5" w14:textId="77777777" w:rsidR="00C17F34" w:rsidRPr="00ED1067" w:rsidRDefault="00C17F34" w:rsidP="00C17F34">
                    <w:pPr>
                      <w:suppressAutoHyphens/>
                      <w:jc w:val="center"/>
                      <w:rPr>
                        <w:sz w:val="20"/>
                        <w:lang w:eastAsia="ar-SA"/>
                      </w:rPr>
                    </w:pPr>
                    <w:r w:rsidRPr="00ED1067">
                      <w:rPr>
                        <w:sz w:val="20"/>
                        <w:lang w:eastAsia="ar-SA"/>
                      </w:rPr>
                      <w:t>Via Matteotti, 15 - 09010 Tratalias (</w:t>
                    </w:r>
                    <w:r>
                      <w:rPr>
                        <w:sz w:val="20"/>
                        <w:lang w:eastAsia="ar-SA"/>
                      </w:rPr>
                      <w:t>SU</w:t>
                    </w:r>
                    <w:r w:rsidRPr="00ED1067">
                      <w:rPr>
                        <w:sz w:val="20"/>
                        <w:lang w:eastAsia="ar-SA"/>
                      </w:rPr>
                      <w:t>)</w:t>
                    </w:r>
                  </w:p>
                  <w:p w14:paraId="37B4A00D" w14:textId="77777777" w:rsidR="00C17F34" w:rsidRDefault="00C17F34" w:rsidP="00C17F34">
                    <w:pPr>
                      <w:suppressAutoHyphens/>
                      <w:jc w:val="center"/>
                      <w:rPr>
                        <w:sz w:val="20"/>
                        <w:lang w:eastAsia="ar-SA"/>
                      </w:rPr>
                    </w:pPr>
                    <w:r w:rsidRPr="00ED1067">
                      <w:rPr>
                        <w:sz w:val="20"/>
                        <w:lang w:eastAsia="ar-SA"/>
                      </w:rPr>
                      <w:sym w:font="Wingdings" w:char="0028"/>
                    </w:r>
                    <w:r w:rsidRPr="00ED1067">
                      <w:rPr>
                        <w:sz w:val="20"/>
                        <w:lang w:eastAsia="ar-SA"/>
                      </w:rPr>
                      <w:t>0781/697023 int</w:t>
                    </w:r>
                    <w:r>
                      <w:rPr>
                        <w:sz w:val="20"/>
                        <w:lang w:eastAsia="ar-SA"/>
                      </w:rPr>
                      <w:t>.</w:t>
                    </w:r>
                    <w:r w:rsidRPr="00ED1067">
                      <w:rPr>
                        <w:sz w:val="20"/>
                        <w:lang w:eastAsia="ar-SA"/>
                      </w:rPr>
                      <w:t xml:space="preserve"> 92</w:t>
                    </w:r>
                    <w:r>
                      <w:rPr>
                        <w:sz w:val="20"/>
                        <w:lang w:eastAsia="ar-SA"/>
                      </w:rPr>
                      <w:t>5</w:t>
                    </w:r>
                    <w:r w:rsidRPr="00ED1067">
                      <w:rPr>
                        <w:sz w:val="20"/>
                        <w:lang w:eastAsia="ar-SA"/>
                      </w:rPr>
                      <w:t>/9</w:t>
                    </w:r>
                    <w:r>
                      <w:rPr>
                        <w:sz w:val="20"/>
                        <w:lang w:eastAsia="ar-SA"/>
                      </w:rPr>
                      <w:t>30</w:t>
                    </w:r>
                    <w:r w:rsidRPr="00ED1067">
                      <w:rPr>
                        <w:sz w:val="20"/>
                        <w:lang w:eastAsia="ar-SA"/>
                      </w:rPr>
                      <w:t>/9</w:t>
                    </w:r>
                    <w:r>
                      <w:rPr>
                        <w:sz w:val="20"/>
                        <w:lang w:eastAsia="ar-SA"/>
                      </w:rPr>
                      <w:t>27</w:t>
                    </w:r>
                    <w:r w:rsidRPr="00ED1067">
                      <w:rPr>
                        <w:sz w:val="20"/>
                        <w:lang w:eastAsia="ar-SA"/>
                      </w:rPr>
                      <w:t xml:space="preserve"> - fax 0781/688283 </w:t>
                    </w:r>
                  </w:p>
                  <w:p w14:paraId="276CEAFD" w14:textId="77777777" w:rsidR="00C17F34" w:rsidRDefault="00C17F34" w:rsidP="00C17F34">
                    <w:pPr>
                      <w:suppressAutoHyphens/>
                      <w:jc w:val="center"/>
                      <w:rPr>
                        <w:i/>
                        <w:sz w:val="20"/>
                        <w:lang w:eastAsia="ar-SA"/>
                      </w:rPr>
                    </w:pPr>
                    <w:r w:rsidRPr="00ED1067">
                      <w:rPr>
                        <w:i/>
                        <w:sz w:val="20"/>
                        <w:lang w:eastAsia="ar-SA"/>
                      </w:rPr>
                      <w:t>e mail</w:t>
                    </w:r>
                    <w:r>
                      <w:rPr>
                        <w:i/>
                        <w:sz w:val="20"/>
                        <w:lang w:eastAsia="ar-SA"/>
                      </w:rPr>
                      <w:t>:</w:t>
                    </w:r>
                    <w:r w:rsidRPr="00ED1067">
                      <w:rPr>
                        <w:sz w:val="20"/>
                        <w:lang w:eastAsia="ar-SA"/>
                      </w:rPr>
                      <w:t xml:space="preserve"> </w:t>
                    </w:r>
                    <w:hyperlink r:id="rId1" w:history="1">
                      <w:r w:rsidRPr="001B1E79">
                        <w:rPr>
                          <w:rStyle w:val="Collegamentoipertestuale"/>
                          <w:i/>
                          <w:sz w:val="20"/>
                          <w:lang w:eastAsia="ar-SA"/>
                        </w:rPr>
                        <w:t>ufficiotecnico@comune.tratalias.ca.it</w:t>
                      </w:r>
                    </w:hyperlink>
                    <w:r>
                      <w:rPr>
                        <w:i/>
                        <w:sz w:val="20"/>
                        <w:lang w:eastAsia="ar-SA"/>
                      </w:rPr>
                      <w:t xml:space="preserve"> </w:t>
                    </w:r>
                    <w:r w:rsidRPr="00A86555">
                      <w:rPr>
                        <w:i/>
                        <w:sz w:val="20"/>
                        <w:lang w:eastAsia="ar-SA"/>
                      </w:rPr>
                      <w:t xml:space="preserve">– PEC: </w:t>
                    </w:r>
                    <w:hyperlink r:id="rId2" w:history="1">
                      <w:r w:rsidRPr="001B1E79">
                        <w:rPr>
                          <w:rStyle w:val="Collegamentoipertestuale"/>
                          <w:i/>
                          <w:sz w:val="20"/>
                          <w:lang w:eastAsia="ar-SA"/>
                        </w:rPr>
                        <w:t>protocollo@pec.comune.tratalias.ca.it</w:t>
                      </w:r>
                    </w:hyperlink>
                    <w:r w:rsidRPr="00A86555">
                      <w:rPr>
                        <w:i/>
                        <w:sz w:val="20"/>
                        <w:lang w:eastAsia="ar-SA"/>
                      </w:rPr>
                      <w:t xml:space="preserve"> </w:t>
                    </w:r>
                  </w:p>
                  <w:p w14:paraId="187FC4B4" w14:textId="77777777" w:rsidR="00C17F34" w:rsidRPr="00A86555" w:rsidRDefault="00C17F34" w:rsidP="00C17F34">
                    <w:pPr>
                      <w:suppressAutoHyphens/>
                      <w:jc w:val="center"/>
                      <w:rPr>
                        <w:i/>
                        <w:sz w:val="20"/>
                        <w:lang w:eastAsia="ar-SA"/>
                      </w:rPr>
                    </w:pPr>
                    <w:r>
                      <w:rPr>
                        <w:i/>
                        <w:sz w:val="20"/>
                        <w:lang w:eastAsia="ar-SA"/>
                      </w:rPr>
                      <w:t>CF 81001590926 – PI 01228290928 – CODICE UNIVOCO: UFNVTX</w:t>
                    </w:r>
                  </w:p>
                  <w:p w14:paraId="129A6846" w14:textId="7E9C5261" w:rsidR="00A657C5" w:rsidRPr="00ED1067" w:rsidRDefault="00C17F34" w:rsidP="00C17F34">
                    <w:pPr>
                      <w:pStyle w:val="Pidipagina"/>
                      <w:jc w:val="right"/>
                      <w:rPr>
                        <w:sz w:val="20"/>
                      </w:rPr>
                    </w:pPr>
                    <w:r w:rsidRPr="00ED1067">
                      <w:rPr>
                        <w:sz w:val="20"/>
                      </w:rPr>
                      <w:t xml:space="preserve">Pag. 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ED1067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</w:rPr>
                      <w:t>2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ED1067">
                      <w:rPr>
                        <w:sz w:val="20"/>
                      </w:rPr>
                      <w:t xml:space="preserve"> di 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ED1067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</w:rPr>
                      <w:t>2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27FB" w14:textId="77777777" w:rsidR="003F54B6" w:rsidRDefault="003F54B6" w:rsidP="00A657C5">
      <w:r>
        <w:separator/>
      </w:r>
    </w:p>
  </w:footnote>
  <w:footnote w:type="continuationSeparator" w:id="0">
    <w:p w14:paraId="4BC488BF" w14:textId="77777777" w:rsidR="003F54B6" w:rsidRDefault="003F54B6" w:rsidP="00A6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0067" w14:textId="77777777" w:rsidR="00C17F34" w:rsidRPr="004A18E3" w:rsidRDefault="00C17F34" w:rsidP="00C17F34">
    <w:pPr>
      <w:suppressAutoHyphens/>
      <w:ind w:left="1984" w:firstLine="140"/>
      <w:rPr>
        <w:b/>
        <w:sz w:val="44"/>
        <w:szCs w:val="44"/>
        <w:lang w:eastAsia="ar-SA"/>
      </w:rPr>
    </w:pPr>
    <w:r w:rsidRPr="004A18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812BC" wp14:editId="4EB37B75">
              <wp:simplePos x="0" y="0"/>
              <wp:positionH relativeFrom="column">
                <wp:posOffset>-83185</wp:posOffset>
              </wp:positionH>
              <wp:positionV relativeFrom="paragraph">
                <wp:posOffset>-17145</wp:posOffset>
              </wp:positionV>
              <wp:extent cx="859790" cy="835660"/>
              <wp:effectExtent l="0" t="0" r="0" b="254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47CB" w14:textId="77777777" w:rsidR="00C17F34" w:rsidRDefault="00C17F34" w:rsidP="00C17F34">
                          <w:r w:rsidRPr="00190B96">
                            <w:fldChar w:fldCharType="begin"/>
                          </w:r>
                          <w:r w:rsidRPr="00190B96">
                            <w:instrText xml:space="preserve"> INCLUDEPICTURE "http://www.araldicacivica.it/pix/comuni/CI/Tratalias.gif" \* MERGEFORMATINET </w:instrText>
                          </w:r>
                          <w:r w:rsidRPr="00190B96"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>
                            <w:fldChar w:fldCharType="begin"/>
                          </w:r>
                          <w:r>
                            <w:instrText xml:space="preserve"> INCLUDEPICTURE  "http://www.araldicacivica.it/pix/comuni/CI/Tratalias.gif" \* MERGEFORMATINET </w:instrText>
                          </w:r>
                          <w:r>
                            <w:fldChar w:fldCharType="separate"/>
                          </w:r>
                          <w:r w:rsidR="0030025D">
                            <w:fldChar w:fldCharType="begin"/>
                          </w:r>
                          <w:r w:rsidR="0030025D">
                            <w:instrText xml:space="preserve"> INCLUDEPICTURE  "http://www.araldicacivica.it/pix/comuni/CI/Tratalias.gif" \* MERGEFORMATINET </w:instrText>
                          </w:r>
                          <w:r w:rsidR="0030025D">
                            <w:fldChar w:fldCharType="separate"/>
                          </w:r>
                          <w:r w:rsidR="003F54B6">
                            <w:fldChar w:fldCharType="begin"/>
                          </w:r>
                          <w:r w:rsidR="003F54B6">
                            <w:instrText xml:space="preserve"> INCLUDEPICTURE  "http://www.araldicacivica.it/pix/comuni/CI/Tratalias.gif" \* MERGEFORMATINET </w:instrText>
                          </w:r>
                          <w:r w:rsidR="003F54B6">
                            <w:fldChar w:fldCharType="separate"/>
                          </w:r>
                          <w:r w:rsidR="000B0606">
                            <w:fldChar w:fldCharType="begin"/>
                          </w:r>
                          <w:r w:rsidR="000B0606">
                            <w:instrText xml:space="preserve"> INCLUDEPICTURE  "http://www.araldicacivica.it/pix/comuni/CI/Tratalias.gif" \* MERGEFORMATINET </w:instrText>
                          </w:r>
                          <w:r w:rsidR="000B0606">
                            <w:fldChar w:fldCharType="separate"/>
                          </w:r>
                          <w:r w:rsidR="000B0606">
                            <w:fldChar w:fldCharType="begin"/>
                          </w:r>
                          <w:r w:rsidR="000B0606">
                            <w:instrText xml:space="preserve"> INCLUDEPICTURE  "http://www.araldicacivica.it/pix/comuni/CI/Tratalias.gif" \* MERGEFORMATINET </w:instrText>
                          </w:r>
                          <w:r w:rsidR="000B0606">
                            <w:fldChar w:fldCharType="separate"/>
                          </w:r>
                          <w:r w:rsidR="000F2907">
                            <w:fldChar w:fldCharType="begin"/>
                          </w:r>
                          <w:r w:rsidR="000F2907">
                            <w:instrText xml:space="preserve"> </w:instrText>
                          </w:r>
                          <w:r w:rsidR="000F2907">
                            <w:instrText>INCLUDEPICTURE  "http://www.araldicacivica.it/pix/comuni/CI/Tratalias.gif" \* MERGEFORMATINET</w:instrText>
                          </w:r>
                          <w:r w:rsidR="000F2907">
                            <w:instrText xml:space="preserve"> </w:instrText>
                          </w:r>
                          <w:r w:rsidR="000F2907">
                            <w:fldChar w:fldCharType="separate"/>
                          </w:r>
                          <w:r w:rsidR="000F2907">
                            <w:pict w14:anchorId="72CC2AA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3pt;height:58.6pt">
                                <v:imagedata r:id="rId1" r:href="rId2"/>
                              </v:shape>
                            </w:pict>
                          </w:r>
                          <w:r w:rsidR="000F2907">
                            <w:fldChar w:fldCharType="end"/>
                          </w:r>
                          <w:r w:rsidR="000B0606">
                            <w:fldChar w:fldCharType="end"/>
                          </w:r>
                          <w:r w:rsidR="000B0606">
                            <w:fldChar w:fldCharType="end"/>
                          </w:r>
                          <w:r w:rsidR="003F54B6">
                            <w:fldChar w:fldCharType="end"/>
                          </w:r>
                          <w:r w:rsidR="0030025D"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>
                            <w:fldChar w:fldCharType="end"/>
                          </w:r>
                          <w:r w:rsidRPr="00190B96"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B812B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-6.55pt;margin-top:-1.35pt;width:67.7pt;height:65.8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" stroked="f">
              <v:textbox style="mso-fit-shape-to-text:t">
                <w:txbxContent>
                  <w:p w14:paraId="1D8C47CB" w14:textId="77777777" w:rsidR="00C17F34" w:rsidRDefault="00C17F34" w:rsidP="00C17F34">
                    <w:r w:rsidRPr="00190B96">
                      <w:fldChar w:fldCharType="begin"/>
                    </w:r>
                    <w:r w:rsidRPr="00190B96">
                      <w:instrText xml:space="preserve"> INCLUDEPICTURE "http://www.araldicacivica.it/pix/comuni/CI/Tratalias.gif" \* MERGEFORMATINET </w:instrText>
                    </w:r>
                    <w:r w:rsidRPr="00190B96"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>
                      <w:fldChar w:fldCharType="begin"/>
                    </w:r>
                    <w:r>
                      <w:instrText xml:space="preserve"> INCLUDEPICTURE  "http://www.araldicacivica.it/pix/comuni/CI/Tratalias.gif" \* MERGEFORMATINET </w:instrText>
                    </w:r>
                    <w:r>
                      <w:fldChar w:fldCharType="separate"/>
                    </w:r>
                    <w:r w:rsidR="0030025D">
                      <w:fldChar w:fldCharType="begin"/>
                    </w:r>
                    <w:r w:rsidR="0030025D">
                      <w:instrText xml:space="preserve"> INCLUDEPICTURE  "http://www.araldicacivica.it/pix/comuni/CI/Tratalias.gif" \* MERGEFORMATINET </w:instrText>
                    </w:r>
                    <w:r w:rsidR="0030025D">
                      <w:fldChar w:fldCharType="separate"/>
                    </w:r>
                    <w:r w:rsidR="003F54B6">
                      <w:fldChar w:fldCharType="begin"/>
                    </w:r>
                    <w:r w:rsidR="003F54B6">
                      <w:instrText xml:space="preserve"> INCLUDEPICTURE  "http://www.araldicacivica.it/pix/comuni/CI/Tratalias.gif" \* MERGEFORMATINET </w:instrText>
                    </w:r>
                    <w:r w:rsidR="003F54B6">
                      <w:fldChar w:fldCharType="separate"/>
                    </w:r>
                    <w:r w:rsidR="000B0606">
                      <w:fldChar w:fldCharType="begin"/>
                    </w:r>
                    <w:r w:rsidR="000B0606">
                      <w:instrText xml:space="preserve"> INCLUDEPICTURE  "http://www.araldicacivica.it/pix/comuni/CI/Tratalias.gif" \* MERGEFORMATINET </w:instrText>
                    </w:r>
                    <w:r w:rsidR="000B0606">
                      <w:fldChar w:fldCharType="separate"/>
                    </w:r>
                    <w:r w:rsidR="000B0606">
                      <w:fldChar w:fldCharType="begin"/>
                    </w:r>
                    <w:r w:rsidR="000B0606">
                      <w:instrText xml:space="preserve"> </w:instrText>
                    </w:r>
                    <w:r w:rsidR="000B0606">
                      <w:instrText>INCLUDEPICTURE  "http://www.araldicacivica.it/pix/comuni/CI/Tratalias.gif" \* MERGEFORMATINET</w:instrText>
                    </w:r>
                    <w:r w:rsidR="000B0606">
                      <w:instrText xml:space="preserve"> </w:instrText>
                    </w:r>
                    <w:r w:rsidR="000B0606">
                      <w:fldChar w:fldCharType="separate"/>
                    </w:r>
                    <w:r w:rsidR="000B0606">
                      <w:pict w14:anchorId="72CC2AA1">
                        <v:shape id="_x0000_i1026" type="#_x0000_t75" style="width:53.3pt;height:58.6pt">
                          <v:imagedata r:id="rId3" r:href="rId4"/>
                        </v:shape>
                      </w:pict>
                    </w:r>
                    <w:r w:rsidR="000B0606">
                      <w:fldChar w:fldCharType="end"/>
                    </w:r>
                    <w:r w:rsidR="000B0606">
                      <w:fldChar w:fldCharType="end"/>
                    </w:r>
                    <w:r w:rsidR="003F54B6">
                      <w:fldChar w:fldCharType="end"/>
                    </w:r>
                    <w:r w:rsidR="0030025D"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>
                      <w:fldChar w:fldCharType="end"/>
                    </w:r>
                    <w:r w:rsidRPr="00190B96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A18E3">
      <w:rPr>
        <w:b/>
        <w:sz w:val="44"/>
        <w:szCs w:val="44"/>
        <w:lang w:eastAsia="ar-SA"/>
      </w:rPr>
      <w:t>COMUNE DI TRATALIAS</w:t>
    </w:r>
    <w:r>
      <w:rPr>
        <w:b/>
        <w:sz w:val="44"/>
        <w:szCs w:val="44"/>
        <w:lang w:eastAsia="ar-SA"/>
      </w:rPr>
      <w:tab/>
    </w:r>
    <w:r w:rsidRPr="00967F69">
      <w:rPr>
        <w:noProof/>
        <w:szCs w:val="40"/>
      </w:rPr>
      <w:drawing>
        <wp:inline distT="0" distB="0" distL="0" distR="0" wp14:anchorId="56940414" wp14:editId="076D6589">
          <wp:extent cx="1048174" cy="737062"/>
          <wp:effectExtent l="0" t="0" r="0" b="6350"/>
          <wp:docPr id="2" name="Immagine 2" descr="TRATALIAS logo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TRATALIAS logos_Page_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65" cy="74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B381A" w14:textId="758963FD" w:rsidR="00C17F34" w:rsidRPr="004A18E3" w:rsidRDefault="00C17F34" w:rsidP="00C17F34">
    <w:pPr>
      <w:keepNext/>
      <w:numPr>
        <w:ilvl w:val="1"/>
        <w:numId w:val="0"/>
      </w:numPr>
      <w:tabs>
        <w:tab w:val="num" w:pos="0"/>
      </w:tabs>
      <w:suppressAutoHyphens/>
      <w:jc w:val="center"/>
      <w:outlineLvl w:val="1"/>
      <w:rPr>
        <w:bCs/>
        <w:iCs/>
        <w:sz w:val="20"/>
        <w:lang w:eastAsia="ar-SA"/>
      </w:rPr>
    </w:pPr>
    <w:r>
      <w:rPr>
        <w:bCs/>
        <w:iCs/>
        <w:lang w:eastAsia="ar-SA"/>
      </w:rPr>
      <w:tab/>
    </w:r>
    <w:r w:rsidR="00C0014E">
      <w:rPr>
        <w:sz w:val="22"/>
        <w:szCs w:val="22"/>
      </w:rPr>
      <w:t>PROVINCIA DEL SU</w:t>
    </w:r>
    <w:r w:rsidR="00CD5366">
      <w:rPr>
        <w:sz w:val="22"/>
        <w:szCs w:val="22"/>
      </w:rPr>
      <w:t>D SARDEGNA</w:t>
    </w:r>
    <w:r w:rsidR="00C0014E" w:rsidRPr="004A18E3">
      <w:rPr>
        <w:bCs/>
        <w:iCs/>
        <w:lang w:eastAsia="ar-SA"/>
      </w:rPr>
      <w:br/>
    </w:r>
    <w:r w:rsidRPr="004A18E3">
      <w:rPr>
        <w:bCs/>
        <w:iCs/>
        <w:sz w:val="20"/>
        <w:lang w:eastAsia="ar-SA"/>
      </w:rPr>
      <w:t>___________________________________________________________</w:t>
    </w:r>
    <w:r>
      <w:rPr>
        <w:bCs/>
        <w:iCs/>
        <w:sz w:val="20"/>
        <w:lang w:eastAsia="ar-SA"/>
      </w:rPr>
      <w:t>______________________</w:t>
    </w:r>
    <w:r w:rsidR="001A141C">
      <w:rPr>
        <w:bCs/>
        <w:iCs/>
        <w:sz w:val="20"/>
        <w:lang w:eastAsia="ar-SA"/>
      </w:rPr>
      <w:t>__________________</w:t>
    </w:r>
  </w:p>
  <w:p w14:paraId="1AE3F844" w14:textId="77777777" w:rsidR="00C17F34" w:rsidRPr="004A18E3" w:rsidRDefault="00C17F34" w:rsidP="00C17F34">
    <w:pPr>
      <w:suppressAutoHyphens/>
      <w:spacing w:after="240"/>
      <w:jc w:val="center"/>
      <w:rPr>
        <w:b/>
        <w:lang w:eastAsia="ar-SA"/>
      </w:rPr>
    </w:pPr>
    <w:r w:rsidRPr="004A18E3">
      <w:rPr>
        <w:b/>
        <w:lang w:eastAsia="ar-SA"/>
      </w:rPr>
      <w:t>SERVIZIO TECNICO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CCD13F9"/>
    <w:multiLevelType w:val="hybridMultilevel"/>
    <w:tmpl w:val="8C1E0286"/>
    <w:lvl w:ilvl="0" w:tplc="F210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4A5F"/>
    <w:multiLevelType w:val="hybridMultilevel"/>
    <w:tmpl w:val="33D03C6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17059"/>
    <w:multiLevelType w:val="hybridMultilevel"/>
    <w:tmpl w:val="5B2AE49E"/>
    <w:lvl w:ilvl="0" w:tplc="FBA2F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4CD7"/>
    <w:multiLevelType w:val="hybridMultilevel"/>
    <w:tmpl w:val="CFDCB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239BE"/>
    <w:multiLevelType w:val="hybridMultilevel"/>
    <w:tmpl w:val="BFC6975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A2"/>
    <w:rsid w:val="0001158D"/>
    <w:rsid w:val="0001397E"/>
    <w:rsid w:val="00027D9B"/>
    <w:rsid w:val="00034EEE"/>
    <w:rsid w:val="00052D60"/>
    <w:rsid w:val="000609F2"/>
    <w:rsid w:val="0008571A"/>
    <w:rsid w:val="00086158"/>
    <w:rsid w:val="00093B16"/>
    <w:rsid w:val="000B0606"/>
    <w:rsid w:val="000B6815"/>
    <w:rsid w:val="000C712B"/>
    <w:rsid w:val="000C7FB4"/>
    <w:rsid w:val="000E5C54"/>
    <w:rsid w:val="000F16AB"/>
    <w:rsid w:val="000F25BA"/>
    <w:rsid w:val="000F2907"/>
    <w:rsid w:val="000F7333"/>
    <w:rsid w:val="00104203"/>
    <w:rsid w:val="00113207"/>
    <w:rsid w:val="00142E13"/>
    <w:rsid w:val="00147F6A"/>
    <w:rsid w:val="00161788"/>
    <w:rsid w:val="001A141C"/>
    <w:rsid w:val="001C0A38"/>
    <w:rsid w:val="001C2045"/>
    <w:rsid w:val="001D4184"/>
    <w:rsid w:val="001D4963"/>
    <w:rsid w:val="001E1980"/>
    <w:rsid w:val="001F1CEF"/>
    <w:rsid w:val="002077F6"/>
    <w:rsid w:val="00213B73"/>
    <w:rsid w:val="00213E1D"/>
    <w:rsid w:val="00215695"/>
    <w:rsid w:val="002219E2"/>
    <w:rsid w:val="00222FB5"/>
    <w:rsid w:val="00242D90"/>
    <w:rsid w:val="00262343"/>
    <w:rsid w:val="00262345"/>
    <w:rsid w:val="002679EF"/>
    <w:rsid w:val="00290647"/>
    <w:rsid w:val="00290783"/>
    <w:rsid w:val="002B1AD8"/>
    <w:rsid w:val="002B26A8"/>
    <w:rsid w:val="002B6AC7"/>
    <w:rsid w:val="002B77B3"/>
    <w:rsid w:val="002C6352"/>
    <w:rsid w:val="002C7F53"/>
    <w:rsid w:val="002D422A"/>
    <w:rsid w:val="002E253D"/>
    <w:rsid w:val="0030025D"/>
    <w:rsid w:val="003023B9"/>
    <w:rsid w:val="00305265"/>
    <w:rsid w:val="00335055"/>
    <w:rsid w:val="003A2510"/>
    <w:rsid w:val="003A5707"/>
    <w:rsid w:val="003A7C32"/>
    <w:rsid w:val="003C02C2"/>
    <w:rsid w:val="003E30D6"/>
    <w:rsid w:val="003E4C39"/>
    <w:rsid w:val="003F54B6"/>
    <w:rsid w:val="00410141"/>
    <w:rsid w:val="00424DBF"/>
    <w:rsid w:val="00430F9C"/>
    <w:rsid w:val="004423DA"/>
    <w:rsid w:val="00446DD5"/>
    <w:rsid w:val="00447933"/>
    <w:rsid w:val="00454AC3"/>
    <w:rsid w:val="004575A9"/>
    <w:rsid w:val="0047004F"/>
    <w:rsid w:val="004A0F11"/>
    <w:rsid w:val="004B4131"/>
    <w:rsid w:val="004C51BF"/>
    <w:rsid w:val="004D3286"/>
    <w:rsid w:val="004D6407"/>
    <w:rsid w:val="004E147C"/>
    <w:rsid w:val="00512D6F"/>
    <w:rsid w:val="0053515C"/>
    <w:rsid w:val="005600D1"/>
    <w:rsid w:val="00563C69"/>
    <w:rsid w:val="00570D77"/>
    <w:rsid w:val="00571B5B"/>
    <w:rsid w:val="00571C56"/>
    <w:rsid w:val="00587C63"/>
    <w:rsid w:val="005972DA"/>
    <w:rsid w:val="00597BEF"/>
    <w:rsid w:val="005B1980"/>
    <w:rsid w:val="005B2AFE"/>
    <w:rsid w:val="005C7EA3"/>
    <w:rsid w:val="005F2046"/>
    <w:rsid w:val="00603DAA"/>
    <w:rsid w:val="00616ED7"/>
    <w:rsid w:val="00621B32"/>
    <w:rsid w:val="00623929"/>
    <w:rsid w:val="00640343"/>
    <w:rsid w:val="00647328"/>
    <w:rsid w:val="0065076F"/>
    <w:rsid w:val="0065172C"/>
    <w:rsid w:val="006576E0"/>
    <w:rsid w:val="00670DE9"/>
    <w:rsid w:val="00686424"/>
    <w:rsid w:val="006954AD"/>
    <w:rsid w:val="006B4EC8"/>
    <w:rsid w:val="006C171D"/>
    <w:rsid w:val="006D3408"/>
    <w:rsid w:val="006D45F4"/>
    <w:rsid w:val="006F06AC"/>
    <w:rsid w:val="006F16AB"/>
    <w:rsid w:val="007013A0"/>
    <w:rsid w:val="00701CAF"/>
    <w:rsid w:val="007366ED"/>
    <w:rsid w:val="00790BEF"/>
    <w:rsid w:val="007948F8"/>
    <w:rsid w:val="007955D4"/>
    <w:rsid w:val="007A036E"/>
    <w:rsid w:val="007A20E2"/>
    <w:rsid w:val="007A4D8F"/>
    <w:rsid w:val="007B4532"/>
    <w:rsid w:val="007B5A24"/>
    <w:rsid w:val="007C0174"/>
    <w:rsid w:val="007C040C"/>
    <w:rsid w:val="007D67E8"/>
    <w:rsid w:val="007E4F15"/>
    <w:rsid w:val="007F6D77"/>
    <w:rsid w:val="00800122"/>
    <w:rsid w:val="00805956"/>
    <w:rsid w:val="008160DC"/>
    <w:rsid w:val="0082763B"/>
    <w:rsid w:val="0083465D"/>
    <w:rsid w:val="00855F5D"/>
    <w:rsid w:val="00861E08"/>
    <w:rsid w:val="0087225B"/>
    <w:rsid w:val="0087300D"/>
    <w:rsid w:val="008732D3"/>
    <w:rsid w:val="008831ED"/>
    <w:rsid w:val="00892240"/>
    <w:rsid w:val="008A098B"/>
    <w:rsid w:val="008B149C"/>
    <w:rsid w:val="008B4BA2"/>
    <w:rsid w:val="008D4DCE"/>
    <w:rsid w:val="008E29EA"/>
    <w:rsid w:val="008F1A07"/>
    <w:rsid w:val="0090753B"/>
    <w:rsid w:val="00912B10"/>
    <w:rsid w:val="00921045"/>
    <w:rsid w:val="00925AAA"/>
    <w:rsid w:val="00926C2A"/>
    <w:rsid w:val="0094406D"/>
    <w:rsid w:val="00954D90"/>
    <w:rsid w:val="0098324C"/>
    <w:rsid w:val="0099105B"/>
    <w:rsid w:val="009D057C"/>
    <w:rsid w:val="009D64C9"/>
    <w:rsid w:val="009E2A0B"/>
    <w:rsid w:val="009E31D6"/>
    <w:rsid w:val="009F7DB8"/>
    <w:rsid w:val="00A033CF"/>
    <w:rsid w:val="00A20724"/>
    <w:rsid w:val="00A23C0E"/>
    <w:rsid w:val="00A2441B"/>
    <w:rsid w:val="00A25D30"/>
    <w:rsid w:val="00A33868"/>
    <w:rsid w:val="00A4325F"/>
    <w:rsid w:val="00A537DC"/>
    <w:rsid w:val="00A657C5"/>
    <w:rsid w:val="00A76451"/>
    <w:rsid w:val="00A86555"/>
    <w:rsid w:val="00A92E06"/>
    <w:rsid w:val="00A93F6C"/>
    <w:rsid w:val="00A94059"/>
    <w:rsid w:val="00AD3427"/>
    <w:rsid w:val="00AE49FB"/>
    <w:rsid w:val="00AE4F69"/>
    <w:rsid w:val="00AE75C0"/>
    <w:rsid w:val="00B03B02"/>
    <w:rsid w:val="00B12D31"/>
    <w:rsid w:val="00B500F5"/>
    <w:rsid w:val="00B8466A"/>
    <w:rsid w:val="00BB5EFB"/>
    <w:rsid w:val="00BD132F"/>
    <w:rsid w:val="00C0014E"/>
    <w:rsid w:val="00C17F34"/>
    <w:rsid w:val="00C237AB"/>
    <w:rsid w:val="00C23F63"/>
    <w:rsid w:val="00C246A9"/>
    <w:rsid w:val="00C263B8"/>
    <w:rsid w:val="00C41C6C"/>
    <w:rsid w:val="00C47AF4"/>
    <w:rsid w:val="00C47B6F"/>
    <w:rsid w:val="00C65397"/>
    <w:rsid w:val="00C9448A"/>
    <w:rsid w:val="00CA3E71"/>
    <w:rsid w:val="00CB0161"/>
    <w:rsid w:val="00CB3288"/>
    <w:rsid w:val="00CC28EC"/>
    <w:rsid w:val="00CD5366"/>
    <w:rsid w:val="00CE0C16"/>
    <w:rsid w:val="00CF3264"/>
    <w:rsid w:val="00CF42FD"/>
    <w:rsid w:val="00D12503"/>
    <w:rsid w:val="00D125A4"/>
    <w:rsid w:val="00D21A13"/>
    <w:rsid w:val="00D2426D"/>
    <w:rsid w:val="00D36D96"/>
    <w:rsid w:val="00D53E5C"/>
    <w:rsid w:val="00D60B16"/>
    <w:rsid w:val="00D6671D"/>
    <w:rsid w:val="00D7761C"/>
    <w:rsid w:val="00D91FCE"/>
    <w:rsid w:val="00DA1A87"/>
    <w:rsid w:val="00DA7870"/>
    <w:rsid w:val="00DB3030"/>
    <w:rsid w:val="00DB45E6"/>
    <w:rsid w:val="00DC2D80"/>
    <w:rsid w:val="00DC44BC"/>
    <w:rsid w:val="00DC4DDB"/>
    <w:rsid w:val="00DF283E"/>
    <w:rsid w:val="00DF58E8"/>
    <w:rsid w:val="00E14D00"/>
    <w:rsid w:val="00E16935"/>
    <w:rsid w:val="00E2013C"/>
    <w:rsid w:val="00E6753B"/>
    <w:rsid w:val="00E961B2"/>
    <w:rsid w:val="00EA5527"/>
    <w:rsid w:val="00EB78A0"/>
    <w:rsid w:val="00ED1067"/>
    <w:rsid w:val="00ED7723"/>
    <w:rsid w:val="00EE1E05"/>
    <w:rsid w:val="00EE3FCB"/>
    <w:rsid w:val="00EF703A"/>
    <w:rsid w:val="00F17B75"/>
    <w:rsid w:val="00F20CA9"/>
    <w:rsid w:val="00F21C66"/>
    <w:rsid w:val="00F33FD5"/>
    <w:rsid w:val="00F40B7E"/>
    <w:rsid w:val="00F567C6"/>
    <w:rsid w:val="00F60483"/>
    <w:rsid w:val="00F71846"/>
    <w:rsid w:val="00F835EB"/>
    <w:rsid w:val="00F94560"/>
    <w:rsid w:val="00F96CA4"/>
    <w:rsid w:val="00FA3FF1"/>
    <w:rsid w:val="00FA4F85"/>
    <w:rsid w:val="00FB68A1"/>
    <w:rsid w:val="00FC39EF"/>
    <w:rsid w:val="00FF151F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5C019AB"/>
  <w15:chartTrackingRefBased/>
  <w15:docId w15:val="{DBD4444F-C63C-4A67-B576-6AA2E3A5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6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1AD8"/>
    <w:pPr>
      <w:keepNext/>
      <w:jc w:val="center"/>
      <w:outlineLvl w:val="0"/>
    </w:pPr>
    <w:rPr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9064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5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51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7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57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7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D3427"/>
    <w:pPr>
      <w:ind w:left="720"/>
      <w:contextualSpacing/>
    </w:pPr>
  </w:style>
  <w:style w:type="character" w:styleId="Enfasigrassetto">
    <w:name w:val="Strong"/>
    <w:uiPriority w:val="22"/>
    <w:qFormat/>
    <w:rsid w:val="00262343"/>
    <w:rPr>
      <w:b/>
      <w:bCs/>
    </w:rPr>
  </w:style>
  <w:style w:type="table" w:styleId="Grigliatabella">
    <w:name w:val="Table Grid"/>
    <w:basedOn w:val="Tabellanormale"/>
    <w:uiPriority w:val="59"/>
    <w:rsid w:val="0067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Carpredefinitoparagrafo"/>
    <w:rsid w:val="003A7C32"/>
  </w:style>
  <w:style w:type="character" w:customStyle="1" w:styleId="Titolo1Carattere">
    <w:name w:val="Titolo 1 Carattere"/>
    <w:basedOn w:val="Carpredefinitoparagrafo"/>
    <w:link w:val="Titolo1"/>
    <w:rsid w:val="002B1AD8"/>
    <w:rPr>
      <w:rFonts w:ascii="Times New Roman" w:eastAsia="Times New Roman" w:hAnsi="Times New Roman" w:cs="Times New Roman"/>
      <w:b/>
      <w:i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tratalias.ca.it" TargetMode="External"/><Relationship Id="rId1" Type="http://schemas.openxmlformats.org/officeDocument/2006/relationships/hyperlink" Target="mailto:ufficiotecnico@comune.tratalias.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www.araldicacivica.it/pix/comuni/CI/Tratalias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http://www.araldicacivica.it/pix/comuni/CI/Tratalias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Maria Fozzi</dc:creator>
  <cp:keywords/>
  <dc:description/>
  <cp:lastModifiedBy>Com Tratalias</cp:lastModifiedBy>
  <cp:revision>4</cp:revision>
  <cp:lastPrinted>2021-08-06T13:18:00Z</cp:lastPrinted>
  <dcterms:created xsi:type="dcterms:W3CDTF">2021-08-04T15:35:00Z</dcterms:created>
  <dcterms:modified xsi:type="dcterms:W3CDTF">2021-08-06T13:18:00Z</dcterms:modified>
</cp:coreProperties>
</file>